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358F9F4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4F7661">
        <w:rPr>
          <w:sz w:val="24"/>
        </w:rPr>
        <w:t>18. februára 2021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7041505E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4F7661">
        <w:rPr>
          <w:b/>
          <w:sz w:val="52"/>
        </w:rPr>
        <w:t xml:space="preserve"> </w:t>
      </w:r>
      <w:r w:rsidR="00C424F1">
        <w:rPr>
          <w:b/>
          <w:sz w:val="52"/>
        </w:rPr>
        <w:t>1</w:t>
      </w:r>
      <w:r w:rsidR="0065401B">
        <w:rPr>
          <w:b/>
          <w:sz w:val="52"/>
        </w:rPr>
        <w:t>4</w:t>
      </w:r>
      <w:r w:rsidR="00491F16">
        <w:rPr>
          <w:b/>
          <w:sz w:val="52"/>
        </w:rPr>
        <w:t>.</w:t>
      </w:r>
    </w:p>
    <w:p w14:paraId="349FB80D" w14:textId="49A5A20E" w:rsidR="00E600F4" w:rsidRDefault="00E600F4" w:rsidP="00E600F4">
      <w:pPr>
        <w:tabs>
          <w:tab w:val="left" w:pos="6804"/>
        </w:tabs>
      </w:pPr>
    </w:p>
    <w:p w14:paraId="7246C607" w14:textId="77777777" w:rsidR="0084202E" w:rsidRDefault="0084202E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3C64977D" w14:textId="77777777" w:rsidR="00BB659A" w:rsidRDefault="00BB659A" w:rsidP="008C27D2">
      <w:pPr>
        <w:rPr>
          <w:b/>
          <w:sz w:val="28"/>
        </w:rPr>
      </w:pPr>
    </w:p>
    <w:p w14:paraId="4960C5ED" w14:textId="0DA635A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227B98F" w14:textId="2317E7F4" w:rsidR="00402AE1" w:rsidRDefault="00832B9D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Žiadosť o stanovisko k zámeru rozšírenia </w:t>
      </w:r>
      <w:r w:rsidR="004A1119">
        <w:rPr>
          <w:sz w:val="24"/>
          <w:szCs w:val="24"/>
        </w:rPr>
        <w:t xml:space="preserve">areálu </w:t>
      </w:r>
      <w:r>
        <w:rPr>
          <w:sz w:val="24"/>
          <w:szCs w:val="24"/>
        </w:rPr>
        <w:t>Arény Sršňov.</w:t>
      </w:r>
    </w:p>
    <w:p w14:paraId="7EBEB6CE" w14:textId="757800DB" w:rsidR="00845DDC" w:rsidRDefault="00845DDC" w:rsidP="00491F16">
      <w:pPr>
        <w:jc w:val="both"/>
        <w:rPr>
          <w:sz w:val="24"/>
          <w:szCs w:val="24"/>
        </w:rPr>
      </w:pPr>
    </w:p>
    <w:p w14:paraId="17C5D3DD" w14:textId="77777777" w:rsidR="00845DDC" w:rsidRDefault="00845DDC" w:rsidP="00491F16">
      <w:pPr>
        <w:jc w:val="both"/>
        <w:rPr>
          <w:sz w:val="24"/>
          <w:szCs w:val="24"/>
          <w:lang w:eastAsia="zh-CN"/>
        </w:rPr>
      </w:pPr>
    </w:p>
    <w:p w14:paraId="15A6B1CC" w14:textId="7CE466D2" w:rsidR="00F44292" w:rsidRDefault="00F44292" w:rsidP="00476470">
      <w:pPr>
        <w:jc w:val="both"/>
        <w:rPr>
          <w:b/>
          <w:sz w:val="28"/>
        </w:rPr>
      </w:pPr>
    </w:p>
    <w:p w14:paraId="61498358" w14:textId="77777777" w:rsidR="00080975" w:rsidRDefault="00080975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48189B82" w14:textId="77777777" w:rsidR="00BB659A" w:rsidRDefault="001D567E" w:rsidP="00BB659A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21F5B2AE" w14:textId="09F24892" w:rsidR="00C424F1" w:rsidRDefault="00845DDC" w:rsidP="00BB659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 w:rsidR="00BB659A">
        <w:rPr>
          <w:sz w:val="24"/>
          <w:szCs w:val="24"/>
        </w:rPr>
        <w:t xml:space="preserve">     </w:t>
      </w:r>
    </w:p>
    <w:p w14:paraId="6EDC5BC6" w14:textId="5A7B14F0" w:rsidR="00C424F1" w:rsidRDefault="00BB2E52" w:rsidP="00C424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zámer rozšírenia areálu Arény Sršňov. </w:t>
      </w:r>
      <w:r w:rsidR="00845DDC">
        <w:rPr>
          <w:sz w:val="24"/>
          <w:szCs w:val="24"/>
        </w:rPr>
        <w:t xml:space="preserve"> </w:t>
      </w:r>
      <w:r w:rsidR="00C424F1">
        <w:rPr>
          <w:sz w:val="24"/>
          <w:szCs w:val="24"/>
        </w:rPr>
        <w:t xml:space="preserve"> </w:t>
      </w:r>
    </w:p>
    <w:p w14:paraId="16B9A9D4" w14:textId="77777777" w:rsidR="00C424F1" w:rsidRPr="00491F16" w:rsidRDefault="00C424F1" w:rsidP="00C424F1">
      <w:pPr>
        <w:jc w:val="both"/>
        <w:rPr>
          <w:sz w:val="24"/>
          <w:szCs w:val="24"/>
          <w:lang w:eastAsia="zh-CN"/>
        </w:rPr>
      </w:pPr>
    </w:p>
    <w:p w14:paraId="0E1D16F3" w14:textId="6BB4D6E5" w:rsidR="00C424F1" w:rsidRDefault="00C424F1" w:rsidP="00BB659A">
      <w:pPr>
        <w:jc w:val="both"/>
        <w:rPr>
          <w:sz w:val="24"/>
          <w:szCs w:val="24"/>
        </w:rPr>
      </w:pPr>
    </w:p>
    <w:p w14:paraId="3DFC1171" w14:textId="77777777" w:rsidR="00C424F1" w:rsidRDefault="00C424F1" w:rsidP="00BB659A">
      <w:pPr>
        <w:jc w:val="both"/>
        <w:rPr>
          <w:sz w:val="24"/>
          <w:szCs w:val="24"/>
        </w:rPr>
      </w:pPr>
    </w:p>
    <w:p w14:paraId="54820513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6148E586" w14:textId="77777777" w:rsidR="00C424F1" w:rsidRDefault="00C424F1" w:rsidP="00C424F1">
      <w:pPr>
        <w:pStyle w:val="NormlnIMP"/>
        <w:jc w:val="both"/>
        <w:rPr>
          <w:sz w:val="24"/>
        </w:rPr>
      </w:pPr>
    </w:p>
    <w:p w14:paraId="449A34B9" w14:textId="77777777" w:rsidR="00C424F1" w:rsidRDefault="00C424F1" w:rsidP="00C424F1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6AE57E63" w14:textId="77777777" w:rsidR="00C424F1" w:rsidRDefault="00C424F1" w:rsidP="00C424F1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12E8C5D" w14:textId="77777777" w:rsidR="00C424F1" w:rsidRDefault="00C424F1" w:rsidP="00C424F1">
      <w:pPr>
        <w:pStyle w:val="NormlnIMP"/>
        <w:rPr>
          <w:sz w:val="24"/>
        </w:rPr>
      </w:pPr>
    </w:p>
    <w:p w14:paraId="5A659B49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1D6C4A89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29B2131E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548698FB" w14:textId="55E6CA0C" w:rsidR="00F475FE" w:rsidRPr="00C424F1" w:rsidRDefault="00AE5D3D" w:rsidP="00272B58">
      <w:pPr>
        <w:suppressAutoHyphens/>
        <w:overflowPunct/>
        <w:autoSpaceDE/>
        <w:autoSpaceDN/>
        <w:adjustRightInd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4AA7C74D" w14:textId="59DFDEE4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4243966C" w14:textId="73E9414D" w:rsidR="00D71A84" w:rsidRDefault="00832B9D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Ing. Jaromil Čop </w:t>
      </w:r>
      <w:r w:rsidR="00D71A84">
        <w:rPr>
          <w:bCs/>
          <w:sz w:val="24"/>
        </w:rPr>
        <w:t xml:space="preserve"> </w:t>
      </w:r>
    </w:p>
    <w:p w14:paraId="2A09A9EB" w14:textId="6B79A581" w:rsidR="00D71A84" w:rsidRDefault="00832B9D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vedúci oddelenia výstavby a majetku </w:t>
      </w:r>
      <w:r w:rsidR="00D71A84">
        <w:rPr>
          <w:bCs/>
          <w:sz w:val="24"/>
        </w:rPr>
        <w:t xml:space="preserve"> </w:t>
      </w:r>
    </w:p>
    <w:p w14:paraId="57B6AF6F" w14:textId="77777777" w:rsidR="00D71A84" w:rsidRDefault="00D71A84" w:rsidP="000423E0">
      <w:pPr>
        <w:pStyle w:val="NormlnIMP"/>
        <w:rPr>
          <w:bCs/>
          <w:sz w:val="24"/>
        </w:rPr>
      </w:pP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4A4661B4" w14:textId="323A285E" w:rsidR="004C5287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2A835A1E" w14:textId="77777777" w:rsidR="00C424F1" w:rsidRDefault="00C424F1" w:rsidP="00E600F4">
      <w:pPr>
        <w:rPr>
          <w:b/>
          <w:sz w:val="24"/>
        </w:rPr>
      </w:pPr>
    </w:p>
    <w:p w14:paraId="30C948E1" w14:textId="0C250B6A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E613C9D" w14:textId="77777777" w:rsidR="00E9712F" w:rsidRDefault="00C424F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E9712F">
        <w:rPr>
          <w:sz w:val="24"/>
        </w:rPr>
        <w:t xml:space="preserve">v. r. </w:t>
      </w:r>
    </w:p>
    <w:p w14:paraId="0446BA22" w14:textId="617847A4" w:rsidR="00997125" w:rsidRDefault="00C424F1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27AA"/>
    <w:rsid w:val="00047452"/>
    <w:rsid w:val="000576A1"/>
    <w:rsid w:val="00080975"/>
    <w:rsid w:val="000C6B89"/>
    <w:rsid w:val="001072E2"/>
    <w:rsid w:val="001534E4"/>
    <w:rsid w:val="0016342F"/>
    <w:rsid w:val="00165E96"/>
    <w:rsid w:val="0017220F"/>
    <w:rsid w:val="00177D15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37A79"/>
    <w:rsid w:val="0025042D"/>
    <w:rsid w:val="00272B58"/>
    <w:rsid w:val="00284EDA"/>
    <w:rsid w:val="002915FD"/>
    <w:rsid w:val="00330C48"/>
    <w:rsid w:val="00332DAA"/>
    <w:rsid w:val="00395D91"/>
    <w:rsid w:val="003A300F"/>
    <w:rsid w:val="003A4B5C"/>
    <w:rsid w:val="003A66DA"/>
    <w:rsid w:val="003B5C2D"/>
    <w:rsid w:val="00402AE1"/>
    <w:rsid w:val="00422C1B"/>
    <w:rsid w:val="00434723"/>
    <w:rsid w:val="004367E8"/>
    <w:rsid w:val="004514E1"/>
    <w:rsid w:val="00476470"/>
    <w:rsid w:val="00482959"/>
    <w:rsid w:val="00491F16"/>
    <w:rsid w:val="004A1119"/>
    <w:rsid w:val="004C5287"/>
    <w:rsid w:val="004F7661"/>
    <w:rsid w:val="00501CAB"/>
    <w:rsid w:val="00503FC9"/>
    <w:rsid w:val="005344F5"/>
    <w:rsid w:val="005616BC"/>
    <w:rsid w:val="00572AC1"/>
    <w:rsid w:val="00573ADC"/>
    <w:rsid w:val="005753C4"/>
    <w:rsid w:val="0059419F"/>
    <w:rsid w:val="006424CA"/>
    <w:rsid w:val="0065401B"/>
    <w:rsid w:val="00661815"/>
    <w:rsid w:val="00664418"/>
    <w:rsid w:val="006835A6"/>
    <w:rsid w:val="006A29BF"/>
    <w:rsid w:val="00707174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32B9D"/>
    <w:rsid w:val="0084202E"/>
    <w:rsid w:val="00843B69"/>
    <w:rsid w:val="00845DDC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D3FA3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00228"/>
    <w:rsid w:val="00B30FE4"/>
    <w:rsid w:val="00BA3ABB"/>
    <w:rsid w:val="00BB2E52"/>
    <w:rsid w:val="00BB659A"/>
    <w:rsid w:val="00BC67FB"/>
    <w:rsid w:val="00BE650B"/>
    <w:rsid w:val="00BF0DAF"/>
    <w:rsid w:val="00C14C2F"/>
    <w:rsid w:val="00C35418"/>
    <w:rsid w:val="00C36CD2"/>
    <w:rsid w:val="00C424F1"/>
    <w:rsid w:val="00C42B82"/>
    <w:rsid w:val="00C453C6"/>
    <w:rsid w:val="00C646CB"/>
    <w:rsid w:val="00CB455D"/>
    <w:rsid w:val="00CB591A"/>
    <w:rsid w:val="00CE72AE"/>
    <w:rsid w:val="00D24B97"/>
    <w:rsid w:val="00D51AB4"/>
    <w:rsid w:val="00D6184C"/>
    <w:rsid w:val="00D6262E"/>
    <w:rsid w:val="00D71A84"/>
    <w:rsid w:val="00D86B64"/>
    <w:rsid w:val="00D9025F"/>
    <w:rsid w:val="00DD5544"/>
    <w:rsid w:val="00DE6A55"/>
    <w:rsid w:val="00E037FE"/>
    <w:rsid w:val="00E25523"/>
    <w:rsid w:val="00E3551C"/>
    <w:rsid w:val="00E50989"/>
    <w:rsid w:val="00E52FA4"/>
    <w:rsid w:val="00E600F4"/>
    <w:rsid w:val="00E60A35"/>
    <w:rsid w:val="00E85797"/>
    <w:rsid w:val="00E9712F"/>
    <w:rsid w:val="00EC589B"/>
    <w:rsid w:val="00ED0F91"/>
    <w:rsid w:val="00EF3816"/>
    <w:rsid w:val="00F173AC"/>
    <w:rsid w:val="00F44292"/>
    <w:rsid w:val="00F475FE"/>
    <w:rsid w:val="00F66A72"/>
    <w:rsid w:val="00F74271"/>
    <w:rsid w:val="00FA0E3E"/>
    <w:rsid w:val="00FB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5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2021-02-03T14:47:00Z</cp:lastPrinted>
  <dcterms:created xsi:type="dcterms:W3CDTF">2021-02-04T08:18:00Z</dcterms:created>
  <dcterms:modified xsi:type="dcterms:W3CDTF">2021-02-08T12:46:00Z</dcterms:modified>
</cp:coreProperties>
</file>