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2F9" w:rsidRDefault="000522F9" w:rsidP="002B39E9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</w:p>
    <w:p w:rsidR="002B39E9" w:rsidRPr="00320EDD" w:rsidRDefault="00320EDD" w:rsidP="002B39E9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 w:rsidRPr="00320EDD">
        <w:rPr>
          <w:b/>
          <w:sz w:val="26"/>
          <w:szCs w:val="26"/>
        </w:rPr>
        <w:t xml:space="preserve">Informácia </w:t>
      </w:r>
    </w:p>
    <w:p w:rsidR="00320EDD" w:rsidRDefault="00320EDD" w:rsidP="00E52B42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o</w:t>
      </w:r>
      <w:r w:rsidRPr="00320EDD">
        <w:rPr>
          <w:sz w:val="24"/>
          <w:szCs w:val="24"/>
        </w:rPr>
        <w:t> vybavených interpeláci</w:t>
      </w:r>
      <w:r w:rsidR="000F1C90">
        <w:rPr>
          <w:sz w:val="24"/>
          <w:szCs w:val="24"/>
        </w:rPr>
        <w:t>á</w:t>
      </w:r>
      <w:r w:rsidRPr="00320EDD">
        <w:rPr>
          <w:sz w:val="24"/>
          <w:szCs w:val="24"/>
        </w:rPr>
        <w:t>ch</w:t>
      </w:r>
      <w:r>
        <w:rPr>
          <w:sz w:val="24"/>
          <w:szCs w:val="24"/>
        </w:rPr>
        <w:t xml:space="preserve"> poslancov, ktoré boli prednesené </w:t>
      </w:r>
    </w:p>
    <w:p w:rsidR="00176485" w:rsidRDefault="00320EDD" w:rsidP="0006401B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na </w:t>
      </w:r>
      <w:r w:rsidR="00176485">
        <w:rPr>
          <w:sz w:val="24"/>
          <w:szCs w:val="24"/>
        </w:rPr>
        <w:t xml:space="preserve">pokračovaní </w:t>
      </w:r>
      <w:r w:rsidR="007705CF">
        <w:rPr>
          <w:sz w:val="24"/>
          <w:szCs w:val="24"/>
        </w:rPr>
        <w:t>XX</w:t>
      </w:r>
      <w:r w:rsidR="0075637F">
        <w:rPr>
          <w:sz w:val="24"/>
          <w:szCs w:val="24"/>
        </w:rPr>
        <w:t xml:space="preserve">V. </w:t>
      </w:r>
      <w:r w:rsidR="00176485">
        <w:rPr>
          <w:sz w:val="24"/>
          <w:szCs w:val="24"/>
        </w:rPr>
        <w:t>z</w:t>
      </w:r>
      <w:r>
        <w:rPr>
          <w:sz w:val="24"/>
          <w:szCs w:val="24"/>
        </w:rPr>
        <w:t>asadnut</w:t>
      </w:r>
      <w:r w:rsidR="00176485">
        <w:rPr>
          <w:sz w:val="24"/>
          <w:szCs w:val="24"/>
        </w:rPr>
        <w:t xml:space="preserve">ia </w:t>
      </w:r>
      <w:r>
        <w:rPr>
          <w:sz w:val="24"/>
          <w:szCs w:val="24"/>
        </w:rPr>
        <w:t xml:space="preserve">Miestneho zastupiteľstva MČ </w:t>
      </w:r>
      <w:r w:rsidR="002B39E9">
        <w:rPr>
          <w:sz w:val="24"/>
          <w:szCs w:val="24"/>
        </w:rPr>
        <w:t>K</w:t>
      </w:r>
      <w:r>
        <w:rPr>
          <w:sz w:val="24"/>
          <w:szCs w:val="24"/>
        </w:rPr>
        <w:t>ošice-Sídlisko KV</w:t>
      </w:r>
      <w:r w:rsidR="0006401B">
        <w:rPr>
          <w:sz w:val="24"/>
          <w:szCs w:val="24"/>
        </w:rPr>
        <w:t xml:space="preserve">P </w:t>
      </w:r>
    </w:p>
    <w:p w:rsidR="0006401B" w:rsidRDefault="00E52B42" w:rsidP="0006401B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20EDD">
        <w:rPr>
          <w:sz w:val="24"/>
          <w:szCs w:val="24"/>
        </w:rPr>
        <w:t xml:space="preserve">dňa </w:t>
      </w:r>
      <w:r w:rsidR="00176485">
        <w:rPr>
          <w:sz w:val="24"/>
          <w:szCs w:val="24"/>
        </w:rPr>
        <w:t xml:space="preserve"> 06.09.2017</w:t>
      </w:r>
    </w:p>
    <w:p w:rsidR="002B39E9" w:rsidRPr="00320EDD" w:rsidRDefault="002B39E9" w:rsidP="0075637F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___</w:t>
      </w:r>
      <w:r w:rsidR="0006401B">
        <w:rPr>
          <w:sz w:val="24"/>
          <w:szCs w:val="24"/>
        </w:rPr>
        <w:t>__</w:t>
      </w:r>
      <w:r>
        <w:rPr>
          <w:sz w:val="24"/>
          <w:szCs w:val="24"/>
        </w:rPr>
        <w:t>___________________________________________________________________</w:t>
      </w:r>
    </w:p>
    <w:p w:rsidR="00951D64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75637F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V súlade s § 14 Rokovacieho poriadku Miestneho zastupiteľstva MČ Košice-Sídlisko KVP bol</w:t>
      </w:r>
      <w:r w:rsidR="00176485">
        <w:rPr>
          <w:sz w:val="24"/>
        </w:rPr>
        <w:t xml:space="preserve">a </w:t>
      </w:r>
      <w:r>
        <w:rPr>
          <w:sz w:val="24"/>
        </w:rPr>
        <w:t xml:space="preserve">na </w:t>
      </w:r>
      <w:r w:rsidR="00176485">
        <w:rPr>
          <w:sz w:val="24"/>
        </w:rPr>
        <w:t xml:space="preserve">pokračovaní </w:t>
      </w:r>
      <w:r w:rsidR="007705CF">
        <w:rPr>
          <w:sz w:val="24"/>
        </w:rPr>
        <w:t>XX</w:t>
      </w:r>
      <w:r w:rsidR="0075637F">
        <w:rPr>
          <w:sz w:val="24"/>
        </w:rPr>
        <w:t xml:space="preserve">V. </w:t>
      </w:r>
      <w:r w:rsidR="00176485">
        <w:rPr>
          <w:sz w:val="24"/>
        </w:rPr>
        <w:t>z</w:t>
      </w:r>
      <w:r>
        <w:rPr>
          <w:sz w:val="24"/>
        </w:rPr>
        <w:t>asadnut</w:t>
      </w:r>
      <w:r w:rsidR="00176485">
        <w:rPr>
          <w:sz w:val="24"/>
        </w:rPr>
        <w:t xml:space="preserve">ia </w:t>
      </w:r>
      <w:r w:rsidR="00685D72">
        <w:rPr>
          <w:sz w:val="24"/>
        </w:rPr>
        <w:t xml:space="preserve">MieZ </w:t>
      </w:r>
      <w:r>
        <w:rPr>
          <w:sz w:val="24"/>
        </w:rPr>
        <w:t xml:space="preserve">dňa </w:t>
      </w:r>
      <w:r w:rsidR="00176485">
        <w:rPr>
          <w:sz w:val="24"/>
        </w:rPr>
        <w:t>06. 09. 2017</w:t>
      </w:r>
      <w:r w:rsidR="00685D72">
        <w:rPr>
          <w:sz w:val="24"/>
        </w:rPr>
        <w:t xml:space="preserve"> </w:t>
      </w:r>
      <w:r w:rsidR="00CA059B">
        <w:rPr>
          <w:sz w:val="24"/>
        </w:rPr>
        <w:t>prednesen</w:t>
      </w:r>
      <w:r w:rsidR="00176485">
        <w:rPr>
          <w:sz w:val="24"/>
        </w:rPr>
        <w:t>á 1</w:t>
      </w:r>
      <w:r w:rsidR="00CA059B">
        <w:rPr>
          <w:sz w:val="24"/>
        </w:rPr>
        <w:t xml:space="preserve"> interpeláci</w:t>
      </w:r>
      <w:r w:rsidR="00176485">
        <w:rPr>
          <w:sz w:val="24"/>
        </w:rPr>
        <w:t>a.</w:t>
      </w:r>
    </w:p>
    <w:p w:rsidR="00A37708" w:rsidRDefault="00A37708" w:rsidP="00E52B42">
      <w:pPr>
        <w:tabs>
          <w:tab w:val="left" w:pos="567"/>
        </w:tabs>
        <w:jc w:val="both"/>
        <w:rPr>
          <w:b/>
          <w:sz w:val="24"/>
          <w:u w:val="single"/>
        </w:rPr>
      </w:pPr>
    </w:p>
    <w:p w:rsidR="00D92D9F" w:rsidRDefault="0075637F" w:rsidP="00D92D9F">
      <w:pPr>
        <w:tabs>
          <w:tab w:val="left" w:pos="567"/>
        </w:tabs>
        <w:jc w:val="both"/>
        <w:rPr>
          <w:sz w:val="24"/>
        </w:rPr>
      </w:pPr>
      <w:r>
        <w:rPr>
          <w:b/>
          <w:sz w:val="24"/>
        </w:rPr>
        <w:t>5</w:t>
      </w:r>
      <w:r w:rsidR="00983FBB">
        <w:rPr>
          <w:b/>
          <w:sz w:val="24"/>
        </w:rPr>
        <w:t>7</w:t>
      </w:r>
      <w:r w:rsidR="002B39E9" w:rsidRPr="002B39E9">
        <w:rPr>
          <w:b/>
          <w:sz w:val="24"/>
        </w:rPr>
        <w:t>/201</w:t>
      </w:r>
      <w:r w:rsidR="00E66155">
        <w:rPr>
          <w:b/>
          <w:sz w:val="24"/>
        </w:rPr>
        <w:t>7</w:t>
      </w:r>
      <w:r w:rsidR="002B39E9">
        <w:rPr>
          <w:sz w:val="24"/>
        </w:rPr>
        <w:t xml:space="preserve">  </w:t>
      </w:r>
      <w:r w:rsidR="00847D13">
        <w:rPr>
          <w:sz w:val="24"/>
        </w:rPr>
        <w:t xml:space="preserve"> </w:t>
      </w:r>
      <w:r w:rsidR="002B39E9">
        <w:rPr>
          <w:sz w:val="24"/>
        </w:rPr>
        <w:t xml:space="preserve">poslanec </w:t>
      </w:r>
      <w:r w:rsidR="00983FBB">
        <w:rPr>
          <w:sz w:val="24"/>
        </w:rPr>
        <w:t xml:space="preserve">Martin </w:t>
      </w:r>
      <w:proofErr w:type="spellStart"/>
      <w:r w:rsidR="00983FBB">
        <w:rPr>
          <w:sz w:val="24"/>
        </w:rPr>
        <w:t>Boritáš</w:t>
      </w:r>
      <w:proofErr w:type="spellEnd"/>
      <w:r w:rsidR="00983FBB">
        <w:rPr>
          <w:sz w:val="24"/>
        </w:rPr>
        <w:t xml:space="preserve"> </w:t>
      </w:r>
      <w:r w:rsidR="00687439">
        <w:rPr>
          <w:sz w:val="24"/>
        </w:rPr>
        <w:t xml:space="preserve"> </w:t>
      </w:r>
      <w:r w:rsidR="004417F9">
        <w:rPr>
          <w:sz w:val="24"/>
        </w:rPr>
        <w:t xml:space="preserve"> </w:t>
      </w:r>
      <w:r w:rsidR="00D92D9F">
        <w:rPr>
          <w:sz w:val="24"/>
        </w:rPr>
        <w:t xml:space="preserve">   </w:t>
      </w:r>
    </w:p>
    <w:p w:rsidR="006D423F" w:rsidRDefault="00D52B6D" w:rsidP="006D423F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             </w:t>
      </w:r>
      <w:r w:rsidR="00847D13">
        <w:rPr>
          <w:sz w:val="24"/>
        </w:rPr>
        <w:t xml:space="preserve"> </w:t>
      </w:r>
      <w:r w:rsidR="002B39E9" w:rsidRPr="002B39E9">
        <w:rPr>
          <w:sz w:val="24"/>
        </w:rPr>
        <w:t>Interpeláci</w:t>
      </w:r>
      <w:r w:rsidR="002B39E9">
        <w:rPr>
          <w:sz w:val="24"/>
        </w:rPr>
        <w:t xml:space="preserve">a </w:t>
      </w:r>
      <w:r w:rsidR="002B39E9" w:rsidRPr="002B39E9">
        <w:rPr>
          <w:sz w:val="24"/>
        </w:rPr>
        <w:t>v</w:t>
      </w:r>
      <w:r w:rsidR="002B39E9">
        <w:rPr>
          <w:sz w:val="24"/>
        </w:rPr>
        <w:t> </w:t>
      </w:r>
      <w:r w:rsidR="002B39E9" w:rsidRPr="002B39E9">
        <w:rPr>
          <w:sz w:val="24"/>
        </w:rPr>
        <w:t>znení</w:t>
      </w:r>
      <w:r w:rsidR="002B39E9">
        <w:rPr>
          <w:sz w:val="24"/>
        </w:rPr>
        <w:t xml:space="preserve">: </w:t>
      </w:r>
      <w:r w:rsidR="002B39E9" w:rsidRPr="002B39E9">
        <w:rPr>
          <w:sz w:val="24"/>
        </w:rPr>
        <w:t xml:space="preserve"> </w:t>
      </w:r>
    </w:p>
    <w:p w:rsidR="000153A9" w:rsidRDefault="000153A9" w:rsidP="000153A9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Interpelujem starostu MČ Košice-Sídlisko KVP a žiadam ho, aby zabezpečil spracovanie alternatívneho návrhu na zriadenie  Senior klubu  v obvode  KE-KVP I  v  priestoroch </w:t>
      </w:r>
      <w:proofErr w:type="spellStart"/>
      <w:r>
        <w:rPr>
          <w:color w:val="000000"/>
          <w:sz w:val="24"/>
          <w:szCs w:val="24"/>
        </w:rPr>
        <w:t>Drocárov</w:t>
      </w:r>
      <w:proofErr w:type="spellEnd"/>
      <w:r>
        <w:rPr>
          <w:color w:val="000000"/>
          <w:sz w:val="24"/>
          <w:szCs w:val="24"/>
        </w:rPr>
        <w:t xml:space="preserve"> park – piváreň pri  ihrisku, po prípade  v  iných priestoroch  a  návrh predložil na najbližšie rokovanie MieZ MČ Košice-Sídlisko KVP. </w:t>
      </w:r>
    </w:p>
    <w:p w:rsidR="000153A9" w:rsidRPr="00A960FC" w:rsidRDefault="000153A9" w:rsidP="000153A9">
      <w:pPr>
        <w:jc w:val="both"/>
        <w:rPr>
          <w:color w:val="000000"/>
          <w:sz w:val="24"/>
          <w:szCs w:val="24"/>
          <w:u w:val="single"/>
        </w:rPr>
      </w:pPr>
      <w:r w:rsidRPr="00A960FC">
        <w:rPr>
          <w:color w:val="000000"/>
          <w:sz w:val="24"/>
          <w:szCs w:val="24"/>
          <w:u w:val="single"/>
        </w:rPr>
        <w:t xml:space="preserve">Príloha :  </w:t>
      </w:r>
    </w:p>
    <w:p w:rsidR="000153A9" w:rsidRDefault="000153A9" w:rsidP="000153A9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Žiadosť o pridelenie priestorov pre Senior klub v obvode KVP I</w:t>
      </w:r>
    </w:p>
    <w:p w:rsidR="000153A9" w:rsidRDefault="000153A9" w:rsidP="000153A9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od pani </w:t>
      </w:r>
      <w:proofErr w:type="spellStart"/>
      <w:r>
        <w:rPr>
          <w:color w:val="000000"/>
          <w:sz w:val="24"/>
          <w:szCs w:val="24"/>
        </w:rPr>
        <w:t>Ernestíny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Szilágyiovej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Stierova</w:t>
      </w:r>
      <w:proofErr w:type="spellEnd"/>
      <w:r>
        <w:rPr>
          <w:color w:val="000000"/>
          <w:sz w:val="24"/>
          <w:szCs w:val="24"/>
        </w:rPr>
        <w:t xml:space="preserve"> 23, 040 23 Košice</w:t>
      </w:r>
    </w:p>
    <w:p w:rsidR="000153A9" w:rsidRDefault="000153A9" w:rsidP="000153A9">
      <w:pPr>
        <w:jc w:val="both"/>
        <w:rPr>
          <w:color w:val="000000"/>
          <w:sz w:val="24"/>
          <w:szCs w:val="24"/>
        </w:rPr>
      </w:pPr>
    </w:p>
    <w:p w:rsidR="006D423F" w:rsidRPr="002B39E9" w:rsidRDefault="006D423F" w:rsidP="006D423F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 w:rsidRPr="002B39E9">
        <w:rPr>
          <w:b/>
          <w:sz w:val="24"/>
          <w:szCs w:val="24"/>
          <w:u w:val="single"/>
        </w:rPr>
        <w:t xml:space="preserve">Odpoveď:             </w:t>
      </w:r>
    </w:p>
    <w:p w:rsidR="002B5FD7" w:rsidRDefault="002B5FD7" w:rsidP="000E1884">
      <w:pPr>
        <w:jc w:val="both"/>
        <w:rPr>
          <w:i/>
          <w:color w:val="000000"/>
          <w:sz w:val="24"/>
          <w:szCs w:val="24"/>
        </w:rPr>
      </w:pPr>
      <w:r w:rsidRPr="002B5FD7">
        <w:rPr>
          <w:sz w:val="24"/>
          <w:szCs w:val="24"/>
        </w:rPr>
        <w:t>N</w:t>
      </w:r>
      <w:r w:rsidR="000E1884" w:rsidRPr="00290F52">
        <w:rPr>
          <w:sz w:val="24"/>
          <w:szCs w:val="24"/>
        </w:rPr>
        <w:t xml:space="preserve">a </w:t>
      </w:r>
      <w:r w:rsidR="000E1884">
        <w:rPr>
          <w:sz w:val="24"/>
          <w:szCs w:val="24"/>
        </w:rPr>
        <w:t xml:space="preserve">Vašu interpeláciu v znení </w:t>
      </w:r>
      <w:r w:rsidR="000E1884" w:rsidRPr="003C7A22">
        <w:rPr>
          <w:i/>
          <w:sz w:val="24"/>
          <w:szCs w:val="24"/>
        </w:rPr>
        <w:t>„</w:t>
      </w:r>
      <w:r w:rsidR="000E1884" w:rsidRPr="003C7A22">
        <w:rPr>
          <w:i/>
          <w:color w:val="000000"/>
          <w:sz w:val="24"/>
          <w:szCs w:val="24"/>
        </w:rPr>
        <w:t>Interpelujem starostu MČ Košice-Sídlisko KVP a žiadam ho, aby zabezpečil</w:t>
      </w:r>
      <w:r w:rsidR="00F9645C">
        <w:rPr>
          <w:i/>
          <w:color w:val="000000"/>
          <w:sz w:val="24"/>
          <w:szCs w:val="24"/>
        </w:rPr>
        <w:t xml:space="preserve"> </w:t>
      </w:r>
      <w:r w:rsidR="000E1884" w:rsidRPr="003C7A22">
        <w:rPr>
          <w:i/>
          <w:color w:val="000000"/>
          <w:sz w:val="24"/>
          <w:szCs w:val="24"/>
        </w:rPr>
        <w:t xml:space="preserve"> spracovanie  alternatívneho návrhu  na </w:t>
      </w:r>
      <w:r w:rsidR="00F9645C">
        <w:rPr>
          <w:i/>
          <w:color w:val="000000"/>
          <w:sz w:val="24"/>
          <w:szCs w:val="24"/>
        </w:rPr>
        <w:t xml:space="preserve"> </w:t>
      </w:r>
      <w:r w:rsidR="000E1884" w:rsidRPr="003C7A22">
        <w:rPr>
          <w:i/>
          <w:color w:val="000000"/>
          <w:sz w:val="24"/>
          <w:szCs w:val="24"/>
        </w:rPr>
        <w:t>zriadenie  Senior klubu  v  obvode  KE</w:t>
      </w:r>
      <w:r>
        <w:rPr>
          <w:i/>
          <w:color w:val="000000"/>
          <w:sz w:val="24"/>
          <w:szCs w:val="24"/>
        </w:rPr>
        <w:t xml:space="preserve"> -</w:t>
      </w:r>
      <w:r w:rsidR="000E1884" w:rsidRPr="003C7A22">
        <w:rPr>
          <w:i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KVP I </w:t>
      </w:r>
    </w:p>
    <w:p w:rsidR="000E1884" w:rsidRDefault="000E1884" w:rsidP="000E1884">
      <w:pPr>
        <w:jc w:val="both"/>
        <w:rPr>
          <w:sz w:val="24"/>
          <w:szCs w:val="24"/>
        </w:rPr>
      </w:pPr>
      <w:r w:rsidRPr="003C7A22">
        <w:rPr>
          <w:i/>
          <w:color w:val="000000"/>
          <w:sz w:val="24"/>
          <w:szCs w:val="24"/>
        </w:rPr>
        <w:t xml:space="preserve">v  priestoroch </w:t>
      </w:r>
      <w:proofErr w:type="spellStart"/>
      <w:r w:rsidRPr="003C7A22">
        <w:rPr>
          <w:i/>
          <w:color w:val="000000"/>
          <w:sz w:val="24"/>
          <w:szCs w:val="24"/>
        </w:rPr>
        <w:t>Drocárov</w:t>
      </w:r>
      <w:proofErr w:type="spellEnd"/>
      <w:r w:rsidRPr="003C7A22">
        <w:rPr>
          <w:i/>
          <w:color w:val="000000"/>
          <w:sz w:val="24"/>
          <w:szCs w:val="24"/>
        </w:rPr>
        <w:t xml:space="preserve"> park – piváreň pri  ihrisku, po prípade  v iných priestoroch  a návrh predložil na najbližšie rokovanie MieZ MČ Košice-Sídlisko KVP“ </w:t>
      </w:r>
      <w:r w:rsidRPr="003C7A22">
        <w:rPr>
          <w:sz w:val="24"/>
          <w:szCs w:val="24"/>
        </w:rPr>
        <w:t xml:space="preserve">predloženú na </w:t>
      </w:r>
      <w:r>
        <w:rPr>
          <w:sz w:val="24"/>
          <w:szCs w:val="24"/>
        </w:rPr>
        <w:t>pokračovaní XXV. rokovania miestneho zastupiteľstva dňa 06.07.2017, Vám odpovedáme nasledovne.</w:t>
      </w:r>
    </w:p>
    <w:p w:rsidR="000E1884" w:rsidRDefault="004868E3" w:rsidP="000E1884">
      <w:pPr>
        <w:ind w:hanging="567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0E1884">
        <w:rPr>
          <w:sz w:val="24"/>
          <w:szCs w:val="24"/>
        </w:rPr>
        <w:t xml:space="preserve">Z   obsahu   predloženej   interpelácie  vyplýva,  že   sa   nejedná   o  interpeláciu,  ale   </w:t>
      </w:r>
      <w:r>
        <w:rPr>
          <w:sz w:val="24"/>
          <w:szCs w:val="24"/>
        </w:rPr>
        <w:t>ide o</w:t>
      </w:r>
      <w:r w:rsidR="000E1884">
        <w:rPr>
          <w:sz w:val="24"/>
          <w:szCs w:val="24"/>
        </w:rPr>
        <w:t> žiadosť o vypracovanie koncepcie - spracovanie alternatívneho  návrhu  na zriadenie  senior domu.</w:t>
      </w:r>
    </w:p>
    <w:p w:rsidR="000E1884" w:rsidRDefault="000E1884" w:rsidP="000E1884">
      <w:pPr>
        <w:jc w:val="both"/>
        <w:rPr>
          <w:color w:val="000000"/>
          <w:sz w:val="24"/>
          <w:szCs w:val="24"/>
        </w:rPr>
      </w:pPr>
      <w:r w:rsidRPr="00083B97">
        <w:rPr>
          <w:sz w:val="24"/>
          <w:szCs w:val="24"/>
        </w:rPr>
        <w:t xml:space="preserve">     </w:t>
      </w:r>
      <w:r w:rsidRPr="00083B97">
        <w:rPr>
          <w:color w:val="000000"/>
          <w:sz w:val="24"/>
          <w:szCs w:val="24"/>
        </w:rPr>
        <w:t xml:space="preserve">Príloha </w:t>
      </w:r>
      <w:r>
        <w:rPr>
          <w:color w:val="000000"/>
          <w:sz w:val="24"/>
          <w:szCs w:val="24"/>
        </w:rPr>
        <w:t xml:space="preserve">k interpelácii - žiadosť o pridelenie priestorov pre Senior klub v obvode KVP I od pani </w:t>
      </w:r>
      <w:proofErr w:type="spellStart"/>
      <w:r>
        <w:rPr>
          <w:color w:val="000000"/>
          <w:sz w:val="24"/>
          <w:szCs w:val="24"/>
        </w:rPr>
        <w:t>Ernestíny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Szilágyiovej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Stierova</w:t>
      </w:r>
      <w:proofErr w:type="spellEnd"/>
      <w:r>
        <w:rPr>
          <w:color w:val="000000"/>
          <w:sz w:val="24"/>
          <w:szCs w:val="24"/>
        </w:rPr>
        <w:t xml:space="preserve"> 23, 040 23 Košice, bola podateľňou miestneho úradu zaregistrovaná a postúpená k riešeniu. </w:t>
      </w:r>
    </w:p>
    <w:p w:rsidR="000E1884" w:rsidRDefault="000E1884" w:rsidP="000E1884">
      <w:pPr>
        <w:ind w:hanging="567"/>
        <w:rPr>
          <w:sz w:val="24"/>
          <w:szCs w:val="24"/>
        </w:rPr>
      </w:pPr>
    </w:p>
    <w:p w:rsidR="000E1884" w:rsidRPr="003C7A22" w:rsidRDefault="000E1884" w:rsidP="000E1884">
      <w:pPr>
        <w:ind w:left="567" w:hanging="567"/>
        <w:rPr>
          <w:sz w:val="24"/>
          <w:szCs w:val="24"/>
        </w:rPr>
      </w:pPr>
    </w:p>
    <w:p w:rsidR="000153A9" w:rsidRDefault="000153A9" w:rsidP="000522F9">
      <w:pPr>
        <w:tabs>
          <w:tab w:val="left" w:pos="2880"/>
          <w:tab w:val="left" w:pos="5041"/>
          <w:tab w:val="left" w:pos="7201"/>
        </w:tabs>
        <w:jc w:val="both"/>
        <w:rPr>
          <w:sz w:val="24"/>
          <w:szCs w:val="24"/>
        </w:rPr>
      </w:pPr>
    </w:p>
    <w:p w:rsidR="000153A9" w:rsidRDefault="000153A9" w:rsidP="000522F9">
      <w:pPr>
        <w:tabs>
          <w:tab w:val="left" w:pos="2880"/>
          <w:tab w:val="left" w:pos="5041"/>
          <w:tab w:val="left" w:pos="7201"/>
        </w:tabs>
        <w:jc w:val="both"/>
        <w:rPr>
          <w:sz w:val="24"/>
          <w:szCs w:val="24"/>
        </w:rPr>
      </w:pPr>
    </w:p>
    <w:p w:rsidR="000153A9" w:rsidRDefault="000153A9" w:rsidP="000522F9">
      <w:pPr>
        <w:tabs>
          <w:tab w:val="left" w:pos="2880"/>
          <w:tab w:val="left" w:pos="5041"/>
          <w:tab w:val="left" w:pos="7201"/>
        </w:tabs>
        <w:jc w:val="both"/>
        <w:rPr>
          <w:sz w:val="24"/>
          <w:szCs w:val="24"/>
        </w:rPr>
      </w:pPr>
    </w:p>
    <w:p w:rsidR="000153A9" w:rsidRDefault="000153A9" w:rsidP="000522F9">
      <w:pPr>
        <w:tabs>
          <w:tab w:val="left" w:pos="2880"/>
          <w:tab w:val="left" w:pos="5041"/>
          <w:tab w:val="left" w:pos="7201"/>
        </w:tabs>
        <w:jc w:val="both"/>
        <w:rPr>
          <w:sz w:val="24"/>
          <w:szCs w:val="24"/>
        </w:rPr>
      </w:pPr>
    </w:p>
    <w:p w:rsidR="000153A9" w:rsidRDefault="000153A9" w:rsidP="000522F9">
      <w:pPr>
        <w:tabs>
          <w:tab w:val="left" w:pos="2880"/>
          <w:tab w:val="left" w:pos="5041"/>
          <w:tab w:val="left" w:pos="7201"/>
        </w:tabs>
        <w:jc w:val="both"/>
        <w:rPr>
          <w:sz w:val="24"/>
          <w:szCs w:val="24"/>
        </w:rPr>
      </w:pPr>
    </w:p>
    <w:p w:rsidR="000153A9" w:rsidRDefault="000153A9" w:rsidP="000522F9">
      <w:pPr>
        <w:tabs>
          <w:tab w:val="left" w:pos="2880"/>
          <w:tab w:val="left" w:pos="5041"/>
          <w:tab w:val="left" w:pos="7201"/>
        </w:tabs>
        <w:jc w:val="both"/>
        <w:rPr>
          <w:sz w:val="24"/>
          <w:szCs w:val="24"/>
        </w:rPr>
      </w:pPr>
    </w:p>
    <w:p w:rsidR="000153A9" w:rsidRDefault="000153A9" w:rsidP="000522F9">
      <w:pPr>
        <w:tabs>
          <w:tab w:val="left" w:pos="2880"/>
          <w:tab w:val="left" w:pos="5041"/>
          <w:tab w:val="left" w:pos="7201"/>
        </w:tabs>
        <w:jc w:val="both"/>
        <w:rPr>
          <w:sz w:val="24"/>
          <w:szCs w:val="24"/>
        </w:rPr>
      </w:pPr>
    </w:p>
    <w:p w:rsidR="000153A9" w:rsidRDefault="000153A9" w:rsidP="000522F9">
      <w:pPr>
        <w:tabs>
          <w:tab w:val="left" w:pos="2880"/>
          <w:tab w:val="left" w:pos="5041"/>
          <w:tab w:val="left" w:pos="7201"/>
        </w:tabs>
        <w:jc w:val="both"/>
        <w:rPr>
          <w:sz w:val="24"/>
          <w:szCs w:val="24"/>
        </w:rPr>
      </w:pPr>
    </w:p>
    <w:p w:rsidR="009E3D46" w:rsidRDefault="009E3D46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825698" w:rsidRPr="00692902" w:rsidRDefault="00825698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35FF" w:rsidRPr="00692902" w:rsidRDefault="009E35FF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A35B79" w:rsidRPr="00AA7821" w:rsidRDefault="00E52B42" w:rsidP="00E52B42">
      <w:pPr>
        <w:tabs>
          <w:tab w:val="left" w:pos="-426"/>
          <w:tab w:val="left" w:pos="0"/>
        </w:tabs>
        <w:jc w:val="both"/>
      </w:pPr>
      <w:r w:rsidRPr="00AA7821">
        <w:t>Spracoval</w:t>
      </w:r>
      <w:r w:rsidR="00825698">
        <w:t>a</w:t>
      </w:r>
      <w:r w:rsidRPr="00AA7821">
        <w:t xml:space="preserve">: </w:t>
      </w:r>
    </w:p>
    <w:p w:rsidR="003B1B5F" w:rsidRPr="00AA7821" w:rsidRDefault="003B1B5F" w:rsidP="00E52B42">
      <w:pPr>
        <w:tabs>
          <w:tab w:val="left" w:pos="-426"/>
          <w:tab w:val="left" w:pos="0"/>
        </w:tabs>
        <w:jc w:val="both"/>
      </w:pPr>
    </w:p>
    <w:p w:rsidR="008331BD" w:rsidRPr="00AA7821" w:rsidRDefault="005C36A2" w:rsidP="00E52B42">
      <w:pPr>
        <w:tabs>
          <w:tab w:val="left" w:pos="-426"/>
          <w:tab w:val="left" w:pos="0"/>
        </w:tabs>
        <w:jc w:val="both"/>
      </w:pPr>
      <w:r w:rsidRPr="00AA7821">
        <w:t>JUDr. Balážová</w:t>
      </w:r>
    </w:p>
    <w:p w:rsidR="00F45FE1" w:rsidRPr="00AA7821" w:rsidRDefault="00825698" w:rsidP="005C36A2">
      <w:pPr>
        <w:tabs>
          <w:tab w:val="left" w:pos="-426"/>
          <w:tab w:val="left" w:pos="0"/>
        </w:tabs>
        <w:jc w:val="both"/>
      </w:pPr>
      <w:r>
        <w:t xml:space="preserve">Právne oddelenie </w:t>
      </w:r>
    </w:p>
    <w:p w:rsidR="005C36A2" w:rsidRPr="00AA7821" w:rsidRDefault="005C36A2" w:rsidP="005C36A2">
      <w:pPr>
        <w:tabs>
          <w:tab w:val="left" w:pos="-426"/>
          <w:tab w:val="left" w:pos="0"/>
        </w:tabs>
        <w:jc w:val="both"/>
        <w:rPr>
          <w:b/>
        </w:rPr>
      </w:pPr>
    </w:p>
    <w:p w:rsidR="00951D64" w:rsidRPr="00AA7821" w:rsidRDefault="00825698" w:rsidP="00951D64">
      <w:pPr>
        <w:tabs>
          <w:tab w:val="left" w:pos="-426"/>
          <w:tab w:val="left" w:pos="0"/>
        </w:tabs>
        <w:jc w:val="both"/>
      </w:pPr>
      <w:r>
        <w:t>V Košiciach, dňa</w:t>
      </w:r>
      <w:r w:rsidR="00B702AC">
        <w:t xml:space="preserve"> </w:t>
      </w:r>
      <w:r>
        <w:t>05.09.2017</w:t>
      </w:r>
    </w:p>
    <w:sectPr w:rsidR="00951D64" w:rsidRPr="00AA7821" w:rsidSect="001F366A">
      <w:footerReference w:type="even" r:id="rId8"/>
      <w:footerReference w:type="default" r:id="rId9"/>
      <w:pgSz w:w="11907" w:h="16840"/>
      <w:pgMar w:top="1418" w:right="851" w:bottom="844" w:left="1418" w:header="1797" w:footer="561" w:gutter="0"/>
      <w:cols w:space="708"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6F1" w:rsidRDefault="009D46F1">
      <w:r>
        <w:separator/>
      </w:r>
    </w:p>
  </w:endnote>
  <w:endnote w:type="continuationSeparator" w:id="0">
    <w:p w:rsidR="009D46F1" w:rsidRDefault="009D46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50" w:rsidRDefault="007E483A" w:rsidP="00440AF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1605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25698">
      <w:rPr>
        <w:rStyle w:val="slostrnky"/>
        <w:noProof/>
      </w:rPr>
      <w:t>2</w:t>
    </w:r>
    <w:r>
      <w:rPr>
        <w:rStyle w:val="slostrnky"/>
      </w:rPr>
      <w:fldChar w:fldCharType="end"/>
    </w:r>
  </w:p>
  <w:p w:rsidR="00B16050" w:rsidRDefault="00B1605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50" w:rsidRDefault="007E483A" w:rsidP="00440AF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1605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83FBB">
      <w:rPr>
        <w:rStyle w:val="slostrnky"/>
        <w:noProof/>
      </w:rPr>
      <w:t>3</w:t>
    </w:r>
    <w:r>
      <w:rPr>
        <w:rStyle w:val="slostrnky"/>
      </w:rPr>
      <w:fldChar w:fldCharType="end"/>
    </w:r>
  </w:p>
  <w:p w:rsidR="00B16050" w:rsidRDefault="00B1605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6F1" w:rsidRDefault="009D46F1">
      <w:r>
        <w:separator/>
      </w:r>
    </w:p>
  </w:footnote>
  <w:footnote w:type="continuationSeparator" w:id="0">
    <w:p w:rsidR="009D46F1" w:rsidRDefault="009D46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0A6C"/>
    <w:multiLevelType w:val="hybridMultilevel"/>
    <w:tmpl w:val="4928E958"/>
    <w:lvl w:ilvl="0" w:tplc="1A0212DE">
      <w:start w:val="1"/>
      <w:numFmt w:val="decimal"/>
      <w:lvlText w:val="%1."/>
      <w:lvlJc w:val="left"/>
      <w:pPr>
        <w:ind w:left="1429" w:hanging="360"/>
      </w:pPr>
      <w:rPr>
        <w:sz w:val="24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640326"/>
    <w:multiLevelType w:val="hybridMultilevel"/>
    <w:tmpl w:val="DEAE3584"/>
    <w:lvl w:ilvl="0" w:tplc="5FACB15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39EB32F6"/>
    <w:multiLevelType w:val="hybridMultilevel"/>
    <w:tmpl w:val="6158DADE"/>
    <w:lvl w:ilvl="0" w:tplc="09181E5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3B0504"/>
    <w:multiLevelType w:val="hybridMultilevel"/>
    <w:tmpl w:val="8C38DA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9F13BE"/>
    <w:multiLevelType w:val="hybridMultilevel"/>
    <w:tmpl w:val="F8B8752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021A6"/>
    <w:multiLevelType w:val="hybridMultilevel"/>
    <w:tmpl w:val="BB3EDD2C"/>
    <w:lvl w:ilvl="0" w:tplc="298649D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871F25"/>
    <w:multiLevelType w:val="hybridMultilevel"/>
    <w:tmpl w:val="2F42423A"/>
    <w:lvl w:ilvl="0" w:tplc="CD7823BC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6B6382"/>
    <w:multiLevelType w:val="hybridMultilevel"/>
    <w:tmpl w:val="704CA8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0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evenAndOddHeader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4CCC"/>
    <w:rsid w:val="0000518C"/>
    <w:rsid w:val="00013625"/>
    <w:rsid w:val="000153A9"/>
    <w:rsid w:val="0002355A"/>
    <w:rsid w:val="00025829"/>
    <w:rsid w:val="00033873"/>
    <w:rsid w:val="00045476"/>
    <w:rsid w:val="000514FD"/>
    <w:rsid w:val="000515AD"/>
    <w:rsid w:val="000522F9"/>
    <w:rsid w:val="0006401B"/>
    <w:rsid w:val="00076CE3"/>
    <w:rsid w:val="00077E66"/>
    <w:rsid w:val="00083B29"/>
    <w:rsid w:val="000903E8"/>
    <w:rsid w:val="00091A3B"/>
    <w:rsid w:val="00094408"/>
    <w:rsid w:val="00094EAD"/>
    <w:rsid w:val="000A200D"/>
    <w:rsid w:val="000A45BB"/>
    <w:rsid w:val="000A6534"/>
    <w:rsid w:val="000A6DF5"/>
    <w:rsid w:val="000C727C"/>
    <w:rsid w:val="000D72C0"/>
    <w:rsid w:val="000E125C"/>
    <w:rsid w:val="000E1884"/>
    <w:rsid w:val="000E4932"/>
    <w:rsid w:val="000F1C90"/>
    <w:rsid w:val="00103CB5"/>
    <w:rsid w:val="0010764F"/>
    <w:rsid w:val="0011624A"/>
    <w:rsid w:val="00117EF6"/>
    <w:rsid w:val="001244A6"/>
    <w:rsid w:val="00131668"/>
    <w:rsid w:val="001375E4"/>
    <w:rsid w:val="001402DA"/>
    <w:rsid w:val="0014434F"/>
    <w:rsid w:val="001514C5"/>
    <w:rsid w:val="001602A0"/>
    <w:rsid w:val="001627FE"/>
    <w:rsid w:val="00163FCD"/>
    <w:rsid w:val="00167EE7"/>
    <w:rsid w:val="00170630"/>
    <w:rsid w:val="001748D2"/>
    <w:rsid w:val="00176485"/>
    <w:rsid w:val="00181F76"/>
    <w:rsid w:val="00183518"/>
    <w:rsid w:val="00185771"/>
    <w:rsid w:val="001857FB"/>
    <w:rsid w:val="00192D28"/>
    <w:rsid w:val="001A27CE"/>
    <w:rsid w:val="001A77DF"/>
    <w:rsid w:val="001B7C86"/>
    <w:rsid w:val="001C341F"/>
    <w:rsid w:val="001C39C6"/>
    <w:rsid w:val="001D2743"/>
    <w:rsid w:val="001D309D"/>
    <w:rsid w:val="001E0985"/>
    <w:rsid w:val="001E4D5B"/>
    <w:rsid w:val="001E559C"/>
    <w:rsid w:val="001E67AB"/>
    <w:rsid w:val="001E787E"/>
    <w:rsid w:val="001F0BD3"/>
    <w:rsid w:val="001F12C9"/>
    <w:rsid w:val="001F366A"/>
    <w:rsid w:val="00211C72"/>
    <w:rsid w:val="00214044"/>
    <w:rsid w:val="00222EBF"/>
    <w:rsid w:val="002339FA"/>
    <w:rsid w:val="00240AA4"/>
    <w:rsid w:val="00240C6A"/>
    <w:rsid w:val="00246649"/>
    <w:rsid w:val="002539C9"/>
    <w:rsid w:val="00254282"/>
    <w:rsid w:val="0026242A"/>
    <w:rsid w:val="00262C41"/>
    <w:rsid w:val="00265372"/>
    <w:rsid w:val="002703B6"/>
    <w:rsid w:val="002727BB"/>
    <w:rsid w:val="00283D16"/>
    <w:rsid w:val="0028504A"/>
    <w:rsid w:val="00292311"/>
    <w:rsid w:val="00296947"/>
    <w:rsid w:val="00297F36"/>
    <w:rsid w:val="002B0390"/>
    <w:rsid w:val="002B39E9"/>
    <w:rsid w:val="002B5FD7"/>
    <w:rsid w:val="002C476D"/>
    <w:rsid w:val="002C4DB0"/>
    <w:rsid w:val="002C52CF"/>
    <w:rsid w:val="002C5CF3"/>
    <w:rsid w:val="002E146A"/>
    <w:rsid w:val="002E3C67"/>
    <w:rsid w:val="002F1790"/>
    <w:rsid w:val="002F54BF"/>
    <w:rsid w:val="002F63C4"/>
    <w:rsid w:val="00312C6D"/>
    <w:rsid w:val="00320EDD"/>
    <w:rsid w:val="00341135"/>
    <w:rsid w:val="003413C4"/>
    <w:rsid w:val="003414A7"/>
    <w:rsid w:val="00350C74"/>
    <w:rsid w:val="003661FA"/>
    <w:rsid w:val="0037020E"/>
    <w:rsid w:val="00370B47"/>
    <w:rsid w:val="00383F73"/>
    <w:rsid w:val="003858CD"/>
    <w:rsid w:val="00386125"/>
    <w:rsid w:val="003921F9"/>
    <w:rsid w:val="003A4E29"/>
    <w:rsid w:val="003B14AF"/>
    <w:rsid w:val="003B1B5F"/>
    <w:rsid w:val="003B2B09"/>
    <w:rsid w:val="003B31FC"/>
    <w:rsid w:val="003C06D4"/>
    <w:rsid w:val="003C1A7F"/>
    <w:rsid w:val="003C215C"/>
    <w:rsid w:val="003C730B"/>
    <w:rsid w:val="003D222D"/>
    <w:rsid w:val="003E055D"/>
    <w:rsid w:val="003E0BCA"/>
    <w:rsid w:val="0040161F"/>
    <w:rsid w:val="004052AD"/>
    <w:rsid w:val="004066DD"/>
    <w:rsid w:val="00421F3D"/>
    <w:rsid w:val="00435B4B"/>
    <w:rsid w:val="00440AFB"/>
    <w:rsid w:val="004417F9"/>
    <w:rsid w:val="00466671"/>
    <w:rsid w:val="00466CEB"/>
    <w:rsid w:val="00470130"/>
    <w:rsid w:val="00470EDE"/>
    <w:rsid w:val="00472224"/>
    <w:rsid w:val="004770D2"/>
    <w:rsid w:val="00481D2B"/>
    <w:rsid w:val="00484A70"/>
    <w:rsid w:val="004868E3"/>
    <w:rsid w:val="00493584"/>
    <w:rsid w:val="00494E74"/>
    <w:rsid w:val="004964F0"/>
    <w:rsid w:val="004A11D8"/>
    <w:rsid w:val="004A1BB7"/>
    <w:rsid w:val="004A6519"/>
    <w:rsid w:val="004C131A"/>
    <w:rsid w:val="004C40CA"/>
    <w:rsid w:val="004C6285"/>
    <w:rsid w:val="004C7119"/>
    <w:rsid w:val="004D1FB2"/>
    <w:rsid w:val="004D30A8"/>
    <w:rsid w:val="004D3582"/>
    <w:rsid w:val="004E42CF"/>
    <w:rsid w:val="004E436B"/>
    <w:rsid w:val="004E5532"/>
    <w:rsid w:val="004F12E0"/>
    <w:rsid w:val="004F2E56"/>
    <w:rsid w:val="005076B5"/>
    <w:rsid w:val="005110A4"/>
    <w:rsid w:val="005223DC"/>
    <w:rsid w:val="00524420"/>
    <w:rsid w:val="00531FCC"/>
    <w:rsid w:val="0054155A"/>
    <w:rsid w:val="00541C1C"/>
    <w:rsid w:val="005500B7"/>
    <w:rsid w:val="00553103"/>
    <w:rsid w:val="00563562"/>
    <w:rsid w:val="00573075"/>
    <w:rsid w:val="0057519A"/>
    <w:rsid w:val="00587AF9"/>
    <w:rsid w:val="005A37AD"/>
    <w:rsid w:val="005B16E6"/>
    <w:rsid w:val="005B4189"/>
    <w:rsid w:val="005B68CB"/>
    <w:rsid w:val="005C36A2"/>
    <w:rsid w:val="005C7381"/>
    <w:rsid w:val="005C7B0B"/>
    <w:rsid w:val="005D2EE1"/>
    <w:rsid w:val="005E3EEE"/>
    <w:rsid w:val="005F1460"/>
    <w:rsid w:val="005F29FA"/>
    <w:rsid w:val="005F44DA"/>
    <w:rsid w:val="005F5F47"/>
    <w:rsid w:val="005F7FA4"/>
    <w:rsid w:val="00605A47"/>
    <w:rsid w:val="00607DEF"/>
    <w:rsid w:val="00615FD2"/>
    <w:rsid w:val="00625313"/>
    <w:rsid w:val="0063015D"/>
    <w:rsid w:val="006332BE"/>
    <w:rsid w:val="006412C5"/>
    <w:rsid w:val="006439CA"/>
    <w:rsid w:val="006563C7"/>
    <w:rsid w:val="00661106"/>
    <w:rsid w:val="00671172"/>
    <w:rsid w:val="00675291"/>
    <w:rsid w:val="00677657"/>
    <w:rsid w:val="006815F9"/>
    <w:rsid w:val="00685D72"/>
    <w:rsid w:val="00687439"/>
    <w:rsid w:val="00692902"/>
    <w:rsid w:val="00695F4F"/>
    <w:rsid w:val="00695F93"/>
    <w:rsid w:val="006A12F8"/>
    <w:rsid w:val="006B061E"/>
    <w:rsid w:val="006B7407"/>
    <w:rsid w:val="006D2587"/>
    <w:rsid w:val="006D395E"/>
    <w:rsid w:val="006D423F"/>
    <w:rsid w:val="006E3C5D"/>
    <w:rsid w:val="006E6289"/>
    <w:rsid w:val="006F3C12"/>
    <w:rsid w:val="006F3DA2"/>
    <w:rsid w:val="006F424B"/>
    <w:rsid w:val="006F4299"/>
    <w:rsid w:val="007024CC"/>
    <w:rsid w:val="007110D6"/>
    <w:rsid w:val="00711A2C"/>
    <w:rsid w:val="00711A2D"/>
    <w:rsid w:val="007145D7"/>
    <w:rsid w:val="00717018"/>
    <w:rsid w:val="007173F7"/>
    <w:rsid w:val="00724BA0"/>
    <w:rsid w:val="0074345F"/>
    <w:rsid w:val="00743D01"/>
    <w:rsid w:val="007475D9"/>
    <w:rsid w:val="007501FA"/>
    <w:rsid w:val="0075637F"/>
    <w:rsid w:val="007574F8"/>
    <w:rsid w:val="00767BC2"/>
    <w:rsid w:val="007705CF"/>
    <w:rsid w:val="00772259"/>
    <w:rsid w:val="00787713"/>
    <w:rsid w:val="00790DEC"/>
    <w:rsid w:val="007936A5"/>
    <w:rsid w:val="007A5576"/>
    <w:rsid w:val="007B0B76"/>
    <w:rsid w:val="007B0B99"/>
    <w:rsid w:val="007B0E8A"/>
    <w:rsid w:val="007B66DE"/>
    <w:rsid w:val="007B6BA6"/>
    <w:rsid w:val="007B6C66"/>
    <w:rsid w:val="007C6685"/>
    <w:rsid w:val="007D3DBE"/>
    <w:rsid w:val="007D593E"/>
    <w:rsid w:val="007E05CD"/>
    <w:rsid w:val="007E483A"/>
    <w:rsid w:val="007E665F"/>
    <w:rsid w:val="00815250"/>
    <w:rsid w:val="00816D52"/>
    <w:rsid w:val="00825698"/>
    <w:rsid w:val="00825856"/>
    <w:rsid w:val="00826544"/>
    <w:rsid w:val="0082727E"/>
    <w:rsid w:val="008331BD"/>
    <w:rsid w:val="00840D78"/>
    <w:rsid w:val="00847D13"/>
    <w:rsid w:val="0085313E"/>
    <w:rsid w:val="00854CB2"/>
    <w:rsid w:val="00863FBB"/>
    <w:rsid w:val="00875B17"/>
    <w:rsid w:val="00876605"/>
    <w:rsid w:val="008910CD"/>
    <w:rsid w:val="00897AF7"/>
    <w:rsid w:val="008A2B25"/>
    <w:rsid w:val="008A7110"/>
    <w:rsid w:val="008A7F25"/>
    <w:rsid w:val="008B0C96"/>
    <w:rsid w:val="008B2434"/>
    <w:rsid w:val="008C2ED3"/>
    <w:rsid w:val="008D0CD5"/>
    <w:rsid w:val="008D36FD"/>
    <w:rsid w:val="008D4A2E"/>
    <w:rsid w:val="008F21A3"/>
    <w:rsid w:val="008F3093"/>
    <w:rsid w:val="008F54EF"/>
    <w:rsid w:val="008F6A01"/>
    <w:rsid w:val="00900B06"/>
    <w:rsid w:val="00901CD9"/>
    <w:rsid w:val="009151B4"/>
    <w:rsid w:val="0092538D"/>
    <w:rsid w:val="00926DF4"/>
    <w:rsid w:val="009349B7"/>
    <w:rsid w:val="00936392"/>
    <w:rsid w:val="00945C3F"/>
    <w:rsid w:val="00945F02"/>
    <w:rsid w:val="00947371"/>
    <w:rsid w:val="00951D64"/>
    <w:rsid w:val="0095379F"/>
    <w:rsid w:val="0095527C"/>
    <w:rsid w:val="00957258"/>
    <w:rsid w:val="00962C65"/>
    <w:rsid w:val="00966E99"/>
    <w:rsid w:val="00972786"/>
    <w:rsid w:val="00983B75"/>
    <w:rsid w:val="00983FBB"/>
    <w:rsid w:val="009847F3"/>
    <w:rsid w:val="00987206"/>
    <w:rsid w:val="009971DE"/>
    <w:rsid w:val="009C1A23"/>
    <w:rsid w:val="009C66CB"/>
    <w:rsid w:val="009C73BB"/>
    <w:rsid w:val="009D0F60"/>
    <w:rsid w:val="009D10FD"/>
    <w:rsid w:val="009D22BA"/>
    <w:rsid w:val="009D39D6"/>
    <w:rsid w:val="009D46F1"/>
    <w:rsid w:val="009D5D01"/>
    <w:rsid w:val="009E02EC"/>
    <w:rsid w:val="009E35FF"/>
    <w:rsid w:val="009E3D46"/>
    <w:rsid w:val="009E50C6"/>
    <w:rsid w:val="009F7A96"/>
    <w:rsid w:val="00A04AFE"/>
    <w:rsid w:val="00A11600"/>
    <w:rsid w:val="00A1657E"/>
    <w:rsid w:val="00A23D60"/>
    <w:rsid w:val="00A26663"/>
    <w:rsid w:val="00A31DDF"/>
    <w:rsid w:val="00A35B79"/>
    <w:rsid w:val="00A365FF"/>
    <w:rsid w:val="00A37708"/>
    <w:rsid w:val="00A41BFD"/>
    <w:rsid w:val="00A438A1"/>
    <w:rsid w:val="00A44491"/>
    <w:rsid w:val="00A52A4E"/>
    <w:rsid w:val="00A55C7C"/>
    <w:rsid w:val="00A71789"/>
    <w:rsid w:val="00A73269"/>
    <w:rsid w:val="00A7514B"/>
    <w:rsid w:val="00A77961"/>
    <w:rsid w:val="00A81E90"/>
    <w:rsid w:val="00A82902"/>
    <w:rsid w:val="00A87DB8"/>
    <w:rsid w:val="00A9253C"/>
    <w:rsid w:val="00AA6CE8"/>
    <w:rsid w:val="00AA7821"/>
    <w:rsid w:val="00AB54B0"/>
    <w:rsid w:val="00AB5B64"/>
    <w:rsid w:val="00AC10CD"/>
    <w:rsid w:val="00AC13E7"/>
    <w:rsid w:val="00AC4EE1"/>
    <w:rsid w:val="00AD228A"/>
    <w:rsid w:val="00AD424F"/>
    <w:rsid w:val="00AD6C13"/>
    <w:rsid w:val="00AD6CEC"/>
    <w:rsid w:val="00AD751A"/>
    <w:rsid w:val="00AE21FC"/>
    <w:rsid w:val="00AF628F"/>
    <w:rsid w:val="00B139EE"/>
    <w:rsid w:val="00B16050"/>
    <w:rsid w:val="00B34283"/>
    <w:rsid w:val="00B414F4"/>
    <w:rsid w:val="00B41E75"/>
    <w:rsid w:val="00B4419F"/>
    <w:rsid w:val="00B44266"/>
    <w:rsid w:val="00B47A26"/>
    <w:rsid w:val="00B5385C"/>
    <w:rsid w:val="00B55422"/>
    <w:rsid w:val="00B55DB4"/>
    <w:rsid w:val="00B57A7B"/>
    <w:rsid w:val="00B656D4"/>
    <w:rsid w:val="00B65BCE"/>
    <w:rsid w:val="00B6726E"/>
    <w:rsid w:val="00B702AC"/>
    <w:rsid w:val="00B72CB7"/>
    <w:rsid w:val="00B7322D"/>
    <w:rsid w:val="00B80B45"/>
    <w:rsid w:val="00B83AB7"/>
    <w:rsid w:val="00B86992"/>
    <w:rsid w:val="00B94EC7"/>
    <w:rsid w:val="00B95F03"/>
    <w:rsid w:val="00B97B7E"/>
    <w:rsid w:val="00BA4954"/>
    <w:rsid w:val="00BA589F"/>
    <w:rsid w:val="00BA698F"/>
    <w:rsid w:val="00BB0767"/>
    <w:rsid w:val="00BB0EF4"/>
    <w:rsid w:val="00BB1E39"/>
    <w:rsid w:val="00BC443A"/>
    <w:rsid w:val="00BD4549"/>
    <w:rsid w:val="00BE5F3B"/>
    <w:rsid w:val="00BF1365"/>
    <w:rsid w:val="00BF77D8"/>
    <w:rsid w:val="00C00897"/>
    <w:rsid w:val="00C06B61"/>
    <w:rsid w:val="00C07677"/>
    <w:rsid w:val="00C12FFA"/>
    <w:rsid w:val="00C25AD0"/>
    <w:rsid w:val="00C340D8"/>
    <w:rsid w:val="00C348A2"/>
    <w:rsid w:val="00C36854"/>
    <w:rsid w:val="00C37C41"/>
    <w:rsid w:val="00C37F1A"/>
    <w:rsid w:val="00C54866"/>
    <w:rsid w:val="00C62D7F"/>
    <w:rsid w:val="00C631A8"/>
    <w:rsid w:val="00C64134"/>
    <w:rsid w:val="00C707D8"/>
    <w:rsid w:val="00C73F07"/>
    <w:rsid w:val="00C76933"/>
    <w:rsid w:val="00C92A72"/>
    <w:rsid w:val="00C93C12"/>
    <w:rsid w:val="00C97368"/>
    <w:rsid w:val="00CA059B"/>
    <w:rsid w:val="00CB3206"/>
    <w:rsid w:val="00CB56B5"/>
    <w:rsid w:val="00CC5E45"/>
    <w:rsid w:val="00CE2431"/>
    <w:rsid w:val="00CE439F"/>
    <w:rsid w:val="00CF0EB5"/>
    <w:rsid w:val="00CF239A"/>
    <w:rsid w:val="00CF7FF3"/>
    <w:rsid w:val="00D01321"/>
    <w:rsid w:val="00D155B2"/>
    <w:rsid w:val="00D1630F"/>
    <w:rsid w:val="00D20AC7"/>
    <w:rsid w:val="00D42D3C"/>
    <w:rsid w:val="00D462C7"/>
    <w:rsid w:val="00D477D5"/>
    <w:rsid w:val="00D52B6D"/>
    <w:rsid w:val="00D6223F"/>
    <w:rsid w:val="00D6353F"/>
    <w:rsid w:val="00D63D0B"/>
    <w:rsid w:val="00D70A27"/>
    <w:rsid w:val="00D73CA4"/>
    <w:rsid w:val="00D8539B"/>
    <w:rsid w:val="00D87943"/>
    <w:rsid w:val="00D92D9F"/>
    <w:rsid w:val="00D92F27"/>
    <w:rsid w:val="00D966A0"/>
    <w:rsid w:val="00DA531B"/>
    <w:rsid w:val="00DB098D"/>
    <w:rsid w:val="00DC355F"/>
    <w:rsid w:val="00DC454B"/>
    <w:rsid w:val="00DC58C3"/>
    <w:rsid w:val="00DD02EA"/>
    <w:rsid w:val="00DD6D00"/>
    <w:rsid w:val="00DE1E2F"/>
    <w:rsid w:val="00DE637A"/>
    <w:rsid w:val="00DF52CB"/>
    <w:rsid w:val="00E03D8B"/>
    <w:rsid w:val="00E14593"/>
    <w:rsid w:val="00E20BC8"/>
    <w:rsid w:val="00E45114"/>
    <w:rsid w:val="00E46E34"/>
    <w:rsid w:val="00E50D6E"/>
    <w:rsid w:val="00E52A6A"/>
    <w:rsid w:val="00E52B42"/>
    <w:rsid w:val="00E53904"/>
    <w:rsid w:val="00E56C06"/>
    <w:rsid w:val="00E56C32"/>
    <w:rsid w:val="00E57D3F"/>
    <w:rsid w:val="00E66155"/>
    <w:rsid w:val="00E74D31"/>
    <w:rsid w:val="00E836BD"/>
    <w:rsid w:val="00E85D4B"/>
    <w:rsid w:val="00EA48BC"/>
    <w:rsid w:val="00EA4CCC"/>
    <w:rsid w:val="00EA6416"/>
    <w:rsid w:val="00EA74FE"/>
    <w:rsid w:val="00EE68A9"/>
    <w:rsid w:val="00EF744B"/>
    <w:rsid w:val="00F002ED"/>
    <w:rsid w:val="00F1689C"/>
    <w:rsid w:val="00F2481C"/>
    <w:rsid w:val="00F26ADB"/>
    <w:rsid w:val="00F277B6"/>
    <w:rsid w:val="00F32091"/>
    <w:rsid w:val="00F32B6B"/>
    <w:rsid w:val="00F426C5"/>
    <w:rsid w:val="00F45FE1"/>
    <w:rsid w:val="00F52606"/>
    <w:rsid w:val="00F72CF0"/>
    <w:rsid w:val="00F77253"/>
    <w:rsid w:val="00F82C52"/>
    <w:rsid w:val="00F90F88"/>
    <w:rsid w:val="00F91E02"/>
    <w:rsid w:val="00F92047"/>
    <w:rsid w:val="00F9637A"/>
    <w:rsid w:val="00F9645C"/>
    <w:rsid w:val="00FA3102"/>
    <w:rsid w:val="00FA4E74"/>
    <w:rsid w:val="00FB76B0"/>
    <w:rsid w:val="00FC0A05"/>
    <w:rsid w:val="00FD661E"/>
    <w:rsid w:val="00FD739B"/>
    <w:rsid w:val="00FD7D42"/>
    <w:rsid w:val="00FF0042"/>
    <w:rsid w:val="00FF0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A4CCC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">
    <w:basedOn w:val="Normln"/>
    <w:rsid w:val="00EA4CC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"/>
    <w:link w:val="NormlnIMPChar"/>
    <w:rsid w:val="0037020E"/>
    <w:pPr>
      <w:spacing w:line="228" w:lineRule="auto"/>
    </w:pPr>
  </w:style>
  <w:style w:type="character" w:customStyle="1" w:styleId="NormlnIMPChar">
    <w:name w:val="Normální_IMP Char"/>
    <w:basedOn w:val="Standardnpsmoodstavce"/>
    <w:link w:val="NormlnIMP"/>
    <w:rsid w:val="0037020E"/>
    <w:rPr>
      <w:lang w:val="sk-SK" w:eastAsia="sk-SK" w:bidi="ar-SA"/>
    </w:rPr>
  </w:style>
  <w:style w:type="paragraph" w:customStyle="1" w:styleId="CharChar">
    <w:name w:val="Char Char"/>
    <w:basedOn w:val="Normln"/>
    <w:rsid w:val="00524420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Char1CharCharChar">
    <w:name w:val="Char Char1 Char Char Char"/>
    <w:basedOn w:val="Normln"/>
    <w:rsid w:val="00A9253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Normlnweb">
    <w:name w:val="Normal (Web)"/>
    <w:basedOn w:val="Normln"/>
    <w:uiPriority w:val="99"/>
    <w:rsid w:val="00951D64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Zpat">
    <w:name w:val="footer"/>
    <w:basedOn w:val="Normln"/>
    <w:rsid w:val="00951D6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51D64"/>
  </w:style>
  <w:style w:type="paragraph" w:customStyle="1" w:styleId="ZkladntextIMP">
    <w:name w:val="Základní text_IMP"/>
    <w:basedOn w:val="Normln"/>
    <w:rsid w:val="007145D7"/>
    <w:pPr>
      <w:suppressAutoHyphens/>
      <w:spacing w:line="228" w:lineRule="auto"/>
    </w:pPr>
    <w:rPr>
      <w:rFonts w:eastAsia="SimSun" w:cs="Mangal"/>
      <w:kern w:val="2"/>
      <w:sz w:val="24"/>
      <w:szCs w:val="24"/>
      <w:lang w:eastAsia="hi-IN" w:bidi="hi-IN"/>
    </w:rPr>
  </w:style>
  <w:style w:type="paragraph" w:styleId="Textbubliny">
    <w:name w:val="Balloon Text"/>
    <w:basedOn w:val="Normln"/>
    <w:link w:val="TextbublinyChar"/>
    <w:rsid w:val="00D85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8539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52606"/>
    <w:pPr>
      <w:ind w:left="720"/>
      <w:contextualSpacing/>
    </w:pPr>
  </w:style>
  <w:style w:type="character" w:styleId="Hypertextovodkaz">
    <w:name w:val="Hyperlink"/>
    <w:basedOn w:val="Standardnpsmoodstavce"/>
    <w:unhideWhenUsed/>
    <w:rsid w:val="00A717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F1FBF-F419-4DA6-9E58-FC147F76D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Interpelácie a otázky poslancov z XXIV</vt:lpstr>
      <vt:lpstr>Interpelácie a otázky poslancov z XXIV</vt:lpstr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Interpelácie a otázky poslancov z XXIV</dc:title>
  <dc:creator>JKIRILAKOVA</dc:creator>
  <cp:lastModifiedBy>jkirilakova</cp:lastModifiedBy>
  <cp:revision>2</cp:revision>
  <cp:lastPrinted>2017-09-06T11:01:00Z</cp:lastPrinted>
  <dcterms:created xsi:type="dcterms:W3CDTF">2017-09-06T11:15:00Z</dcterms:created>
  <dcterms:modified xsi:type="dcterms:W3CDTF">2017-09-06T11:15:00Z</dcterms:modified>
</cp:coreProperties>
</file>